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C76E" w14:textId="3282CB28" w:rsidR="00FF3C75" w:rsidRPr="00FF3C75" w:rsidRDefault="00FF3C75">
      <w:pPr>
        <w:rPr>
          <w:b/>
          <w:bCs/>
        </w:rPr>
      </w:pPr>
      <w:r w:rsidRPr="00FF3C75">
        <w:rPr>
          <w:b/>
          <w:bCs/>
        </w:rPr>
        <w:t>Herts Domestic Abuse Helpline - Trustee application form.</w:t>
      </w:r>
    </w:p>
    <w:p w14:paraId="5EB87E6B" w14:textId="6869DB2E" w:rsidR="00FF3C75" w:rsidRDefault="00FF3C75">
      <w:r>
        <w:t xml:space="preserve">Kindly complete the following and return to </w:t>
      </w:r>
      <w:hyperlink r:id="rId4" w:history="1">
        <w:r w:rsidRPr="00FF3FEA">
          <w:rPr>
            <w:rStyle w:val="Hyperlink"/>
          </w:rPr>
          <w:t>Chair@hertsdomesticabusehelpline.org</w:t>
        </w:r>
      </w:hyperlink>
      <w:r>
        <w:t>.</w:t>
      </w:r>
    </w:p>
    <w:p w14:paraId="181B43AD" w14:textId="38FD19D2" w:rsidR="00FF3C75" w:rsidRDefault="00FF3C75">
      <w:r>
        <w:t>The boxes can be expanded for you to write as much as you wish.  That said, we don’t need your life story!</w:t>
      </w:r>
    </w:p>
    <w:p w14:paraId="60D46C4C" w14:textId="504B85BC" w:rsidR="00FF3C75" w:rsidRDefault="00FF3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FF3C75" w14:paraId="130BF440" w14:textId="77777777" w:rsidTr="00F82E73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03D845F" w14:textId="55B1F4EE" w:rsidR="00FF3C75" w:rsidRDefault="00FF3C75" w:rsidP="00FF3C75">
            <w:pPr>
              <w:jc w:val="center"/>
            </w:pPr>
            <w:r>
              <w:t>Applicant details</w:t>
            </w:r>
          </w:p>
        </w:tc>
      </w:tr>
      <w:tr w:rsidR="00FF3C75" w14:paraId="6A9AAAB4" w14:textId="77777777" w:rsidTr="00F82E73">
        <w:tc>
          <w:tcPr>
            <w:tcW w:w="4815" w:type="dxa"/>
          </w:tcPr>
          <w:p w14:paraId="7FF175B4" w14:textId="082287A7" w:rsidR="00FF3C75" w:rsidRDefault="00FF3C75">
            <w:r>
              <w:t>Full Name</w:t>
            </w:r>
          </w:p>
        </w:tc>
        <w:tc>
          <w:tcPr>
            <w:tcW w:w="5528" w:type="dxa"/>
          </w:tcPr>
          <w:p w14:paraId="6D3D7ABE" w14:textId="77777777" w:rsidR="00FF3C75" w:rsidRDefault="00FF3C75"/>
        </w:tc>
      </w:tr>
      <w:tr w:rsidR="00FF3C75" w14:paraId="69ACF59F" w14:textId="77777777" w:rsidTr="00F82E73">
        <w:tc>
          <w:tcPr>
            <w:tcW w:w="4815" w:type="dxa"/>
          </w:tcPr>
          <w:p w14:paraId="178FEBF4" w14:textId="77777777" w:rsidR="00FF3C75" w:rsidRDefault="00FF3C75">
            <w:r>
              <w:t>Address</w:t>
            </w:r>
          </w:p>
          <w:p w14:paraId="616B091F" w14:textId="77777777" w:rsidR="00F82E73" w:rsidRDefault="00F82E73"/>
          <w:p w14:paraId="4A93B9F2" w14:textId="075BA239" w:rsidR="00F82E73" w:rsidRDefault="00F82E73"/>
        </w:tc>
        <w:tc>
          <w:tcPr>
            <w:tcW w:w="5528" w:type="dxa"/>
          </w:tcPr>
          <w:p w14:paraId="20514ABD" w14:textId="77777777" w:rsidR="00FF3C75" w:rsidRDefault="00FF3C75"/>
        </w:tc>
      </w:tr>
      <w:tr w:rsidR="00FF3C75" w14:paraId="466A80C8" w14:textId="77777777" w:rsidTr="00F82E73">
        <w:tc>
          <w:tcPr>
            <w:tcW w:w="4815" w:type="dxa"/>
          </w:tcPr>
          <w:p w14:paraId="2B57C11C" w14:textId="30125B0E" w:rsidR="00FF3C75" w:rsidRDefault="00FF3C75">
            <w:r>
              <w:t>Preferred telephone number</w:t>
            </w:r>
          </w:p>
        </w:tc>
        <w:tc>
          <w:tcPr>
            <w:tcW w:w="5528" w:type="dxa"/>
          </w:tcPr>
          <w:p w14:paraId="60981BAC" w14:textId="77777777" w:rsidR="00FF3C75" w:rsidRDefault="00FF3C75"/>
        </w:tc>
      </w:tr>
      <w:tr w:rsidR="00FF3C75" w14:paraId="03183F9F" w14:textId="77777777" w:rsidTr="00F82E73">
        <w:tc>
          <w:tcPr>
            <w:tcW w:w="4815" w:type="dxa"/>
          </w:tcPr>
          <w:p w14:paraId="7EDB56B0" w14:textId="70410A8B" w:rsidR="00FF3C75" w:rsidRDefault="00FF3C75">
            <w:r>
              <w:t>Email address</w:t>
            </w:r>
          </w:p>
        </w:tc>
        <w:tc>
          <w:tcPr>
            <w:tcW w:w="5528" w:type="dxa"/>
          </w:tcPr>
          <w:p w14:paraId="3F999C91" w14:textId="77777777" w:rsidR="00FF3C75" w:rsidRDefault="00FF3C75"/>
        </w:tc>
      </w:tr>
      <w:tr w:rsidR="00FF3C75" w14:paraId="0D45F2C0" w14:textId="77777777" w:rsidTr="00F82E73">
        <w:tc>
          <w:tcPr>
            <w:tcW w:w="4815" w:type="dxa"/>
          </w:tcPr>
          <w:p w14:paraId="544D5B2D" w14:textId="0E399914" w:rsidR="00FF3C75" w:rsidRDefault="00FF3C75">
            <w:r>
              <w:t>Company (if applicable)</w:t>
            </w:r>
          </w:p>
        </w:tc>
        <w:tc>
          <w:tcPr>
            <w:tcW w:w="5528" w:type="dxa"/>
          </w:tcPr>
          <w:p w14:paraId="36AFB1D4" w14:textId="77777777" w:rsidR="00FF3C75" w:rsidRDefault="00FF3C75"/>
        </w:tc>
      </w:tr>
      <w:tr w:rsidR="00FF3C75" w14:paraId="11BBC189" w14:textId="77777777" w:rsidTr="00F82E73">
        <w:tc>
          <w:tcPr>
            <w:tcW w:w="4815" w:type="dxa"/>
          </w:tcPr>
          <w:p w14:paraId="4F7E7655" w14:textId="79203B28" w:rsidR="00FF3C75" w:rsidRDefault="00FF3C75">
            <w:r>
              <w:t>Job title (if applicable)</w:t>
            </w:r>
          </w:p>
        </w:tc>
        <w:tc>
          <w:tcPr>
            <w:tcW w:w="5528" w:type="dxa"/>
          </w:tcPr>
          <w:p w14:paraId="418E78C4" w14:textId="77777777" w:rsidR="00FF3C75" w:rsidRDefault="00FF3C75"/>
        </w:tc>
      </w:tr>
      <w:tr w:rsidR="008C49EB" w14:paraId="0F850EFF" w14:textId="77777777" w:rsidTr="00F82E73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6EE62E24" w14:textId="3D888ACB" w:rsidR="008C49EB" w:rsidRDefault="008C49EB" w:rsidP="008C49EB">
            <w:pPr>
              <w:jc w:val="center"/>
            </w:pPr>
            <w:r>
              <w:t>Skills and experience</w:t>
            </w:r>
          </w:p>
        </w:tc>
      </w:tr>
      <w:tr w:rsidR="00FF3C75" w14:paraId="4ED20CCB" w14:textId="77777777" w:rsidTr="00F82E73">
        <w:tc>
          <w:tcPr>
            <w:tcW w:w="4815" w:type="dxa"/>
          </w:tcPr>
          <w:p w14:paraId="7E9D001C" w14:textId="554119D3" w:rsidR="00FF3C75" w:rsidRDefault="00FF3C75">
            <w:r w:rsidRPr="00FF3C75">
              <w:t xml:space="preserve">Why are you interested in this position? </w:t>
            </w:r>
            <w:r w:rsidRPr="008C49EB">
              <w:rPr>
                <w:i/>
                <w:iCs/>
              </w:rPr>
              <w:t>(Please outline your reasons for applying to become a trustee</w:t>
            </w:r>
            <w:r w:rsidR="008C49EB" w:rsidRPr="008C49EB">
              <w:rPr>
                <w:i/>
                <w:iCs/>
              </w:rPr>
              <w:t>)</w:t>
            </w:r>
            <w:r w:rsidRPr="008C49EB">
              <w:rPr>
                <w:i/>
                <w:iCs/>
              </w:rPr>
              <w:t>.</w:t>
            </w:r>
          </w:p>
        </w:tc>
        <w:tc>
          <w:tcPr>
            <w:tcW w:w="5528" w:type="dxa"/>
          </w:tcPr>
          <w:p w14:paraId="681A2A34" w14:textId="77777777" w:rsidR="00FF3C75" w:rsidRDefault="00FF3C75" w:rsidP="008C49EB"/>
        </w:tc>
      </w:tr>
      <w:tr w:rsidR="008C49EB" w14:paraId="08C4FEDD" w14:textId="77777777" w:rsidTr="00F82E73">
        <w:tc>
          <w:tcPr>
            <w:tcW w:w="4815" w:type="dxa"/>
          </w:tcPr>
          <w:p w14:paraId="7FFBE8FA" w14:textId="07CA21DD" w:rsidR="008C49EB" w:rsidRPr="00FF3C75" w:rsidRDefault="008C49EB">
            <w:r w:rsidRPr="008C49EB">
              <w:t>Do you have any board experience in either the charity sector or in other settings? If so, then how might that experience prepare you for this role?</w:t>
            </w:r>
          </w:p>
        </w:tc>
        <w:tc>
          <w:tcPr>
            <w:tcW w:w="5528" w:type="dxa"/>
          </w:tcPr>
          <w:p w14:paraId="7E25BCB2" w14:textId="77777777" w:rsidR="008C49EB" w:rsidRDefault="008C49EB" w:rsidP="008C49EB"/>
        </w:tc>
      </w:tr>
      <w:tr w:rsidR="008C49EB" w14:paraId="49D01AAF" w14:textId="77777777" w:rsidTr="00F82E73">
        <w:tc>
          <w:tcPr>
            <w:tcW w:w="4815" w:type="dxa"/>
          </w:tcPr>
          <w:p w14:paraId="2A422047" w14:textId="53EA4585" w:rsidR="008C49EB" w:rsidRPr="00FF3C75" w:rsidRDefault="008C49EB">
            <w:r w:rsidRPr="008C49EB">
              <w:t>Do you have any volunteering experience? If so, how might that experience prepare you for this role?</w:t>
            </w:r>
          </w:p>
        </w:tc>
        <w:tc>
          <w:tcPr>
            <w:tcW w:w="5528" w:type="dxa"/>
          </w:tcPr>
          <w:p w14:paraId="45DCFC83" w14:textId="77777777" w:rsidR="008C49EB" w:rsidRDefault="008C49EB" w:rsidP="008C49EB"/>
        </w:tc>
      </w:tr>
      <w:tr w:rsidR="00F82E73" w14:paraId="72F8496A" w14:textId="77777777" w:rsidTr="00F82E73">
        <w:tc>
          <w:tcPr>
            <w:tcW w:w="4815" w:type="dxa"/>
          </w:tcPr>
          <w:p w14:paraId="608A6E01" w14:textId="5D5BB0E0" w:rsidR="00F82E73" w:rsidRPr="008C49EB" w:rsidRDefault="00F82E73">
            <w:r w:rsidRPr="00F82E73">
              <w:t xml:space="preserve">What skills/experience can you bring to this role? </w:t>
            </w:r>
            <w:r w:rsidRPr="00F82E73">
              <w:rPr>
                <w:i/>
                <w:iCs/>
              </w:rPr>
              <w:t>(Please list your key professional skills and explain how they might make you a good candidate for this role).</w:t>
            </w:r>
          </w:p>
        </w:tc>
        <w:tc>
          <w:tcPr>
            <w:tcW w:w="5528" w:type="dxa"/>
          </w:tcPr>
          <w:p w14:paraId="39AB12AD" w14:textId="77777777" w:rsidR="00F82E73" w:rsidRDefault="00F82E73" w:rsidP="008C49EB"/>
        </w:tc>
      </w:tr>
      <w:tr w:rsidR="008C49EB" w14:paraId="5953D658" w14:textId="77777777" w:rsidTr="00F82E73">
        <w:tc>
          <w:tcPr>
            <w:tcW w:w="4815" w:type="dxa"/>
          </w:tcPr>
          <w:p w14:paraId="042F4632" w14:textId="5FB82ECE" w:rsidR="008C49EB" w:rsidRPr="008C49EB" w:rsidRDefault="008C49EB">
            <w:r w:rsidRPr="008C49EB">
              <w:t>What other relevant experience/</w:t>
            </w:r>
            <w:r>
              <w:t xml:space="preserve"> </w:t>
            </w:r>
            <w:r w:rsidRPr="008C49EB">
              <w:t xml:space="preserve">expertise do you possess? </w:t>
            </w:r>
            <w:r w:rsidRPr="00F82E73">
              <w:rPr>
                <w:i/>
                <w:iCs/>
              </w:rPr>
              <w:t xml:space="preserve">(You might include skills that you have developed outside of your professional role, qualifications that you </w:t>
            </w:r>
            <w:r w:rsidRPr="00F82E73">
              <w:rPr>
                <w:i/>
                <w:iCs/>
              </w:rPr>
              <w:lastRenderedPageBreak/>
              <w:t xml:space="preserve">have undertaken and/or knowledge of the work that the </w:t>
            </w:r>
            <w:r w:rsidR="00F82E73">
              <w:rPr>
                <w:i/>
                <w:iCs/>
              </w:rPr>
              <w:t>Helpline</w:t>
            </w:r>
            <w:r w:rsidRPr="00F82E73">
              <w:rPr>
                <w:i/>
                <w:iCs/>
              </w:rPr>
              <w:t xml:space="preserve"> is engaged in including lived experience, as well as anything else that might be relevant)</w:t>
            </w:r>
          </w:p>
        </w:tc>
        <w:tc>
          <w:tcPr>
            <w:tcW w:w="5528" w:type="dxa"/>
          </w:tcPr>
          <w:p w14:paraId="24A4977A" w14:textId="77777777" w:rsidR="008C49EB" w:rsidRDefault="008C49EB" w:rsidP="008C49EB"/>
        </w:tc>
      </w:tr>
      <w:tr w:rsidR="008C49EB" w14:paraId="17F21206" w14:textId="77777777" w:rsidTr="00F82E73">
        <w:tc>
          <w:tcPr>
            <w:tcW w:w="4815" w:type="dxa"/>
          </w:tcPr>
          <w:p w14:paraId="488127C3" w14:textId="3CD1BDA4" w:rsidR="008C49EB" w:rsidRPr="00FF3C75" w:rsidRDefault="008C49EB">
            <w:r w:rsidRPr="008C49EB">
              <w:t>What would you like to gain from becoming a trustee</w:t>
            </w:r>
            <w:r>
              <w:t>?</w:t>
            </w:r>
          </w:p>
        </w:tc>
        <w:tc>
          <w:tcPr>
            <w:tcW w:w="5528" w:type="dxa"/>
          </w:tcPr>
          <w:p w14:paraId="1DDF3B49" w14:textId="77777777" w:rsidR="008C49EB" w:rsidRDefault="008C49EB" w:rsidP="008C49EB"/>
        </w:tc>
      </w:tr>
      <w:tr w:rsidR="008C49EB" w14:paraId="057EB552" w14:textId="77777777" w:rsidTr="00F82E73">
        <w:tc>
          <w:tcPr>
            <w:tcW w:w="4815" w:type="dxa"/>
          </w:tcPr>
          <w:p w14:paraId="3ECBBBF3" w14:textId="5BFF64FA" w:rsidR="008C49EB" w:rsidRPr="008C49EB" w:rsidRDefault="008C49EB">
            <w:r w:rsidRPr="008C49EB">
              <w:t xml:space="preserve">How much time do you estimate you will be able to commit to this role? </w:t>
            </w:r>
            <w:r w:rsidRPr="00F82E73">
              <w:rPr>
                <w:i/>
                <w:iCs/>
              </w:rPr>
              <w:t>(Please see the role specification for information regarding required time commitment)</w:t>
            </w:r>
          </w:p>
        </w:tc>
        <w:tc>
          <w:tcPr>
            <w:tcW w:w="5528" w:type="dxa"/>
          </w:tcPr>
          <w:p w14:paraId="28F621E2" w14:textId="77777777" w:rsidR="008C49EB" w:rsidRDefault="008C49EB" w:rsidP="008C49EB"/>
        </w:tc>
      </w:tr>
      <w:tr w:rsidR="008C49EB" w14:paraId="4C0773F6" w14:textId="77777777" w:rsidTr="00F82E73">
        <w:tc>
          <w:tcPr>
            <w:tcW w:w="4815" w:type="dxa"/>
          </w:tcPr>
          <w:p w14:paraId="09E10553" w14:textId="722C0350" w:rsidR="008C49EB" w:rsidRPr="008C49EB" w:rsidRDefault="008C49EB">
            <w:r w:rsidRPr="008C49EB">
              <w:t>Is there anything else that you would like to share?</w:t>
            </w:r>
          </w:p>
        </w:tc>
        <w:tc>
          <w:tcPr>
            <w:tcW w:w="5528" w:type="dxa"/>
          </w:tcPr>
          <w:p w14:paraId="1895F5E8" w14:textId="77777777" w:rsidR="008C49EB" w:rsidRDefault="008C49EB" w:rsidP="008C49EB"/>
        </w:tc>
      </w:tr>
    </w:tbl>
    <w:p w14:paraId="7C566D3D" w14:textId="77777777" w:rsidR="00FF3C75" w:rsidRDefault="00FF3C75"/>
    <w:p w14:paraId="55CDCBDF" w14:textId="77777777" w:rsidR="00FF3C75" w:rsidRDefault="00FF3C75"/>
    <w:sectPr w:rsidR="00FF3C75" w:rsidSect="00F82E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5"/>
    <w:rsid w:val="008C49EB"/>
    <w:rsid w:val="00A21705"/>
    <w:rsid w:val="00BD303C"/>
    <w:rsid w:val="00CF2997"/>
    <w:rsid w:val="00F82E7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D03B"/>
  <w15:chartTrackingRefBased/>
  <w15:docId w15:val="{F3DFC76C-AF80-40C9-B425-F469056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3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hertsdomesticabusehelp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Roach</dc:creator>
  <cp:keywords/>
  <dc:description/>
  <cp:lastModifiedBy>Christine Roach</cp:lastModifiedBy>
  <cp:revision>1</cp:revision>
  <dcterms:created xsi:type="dcterms:W3CDTF">2022-01-18T16:40:00Z</dcterms:created>
  <dcterms:modified xsi:type="dcterms:W3CDTF">2022-01-18T16:56:00Z</dcterms:modified>
</cp:coreProperties>
</file>